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XSpec="center" w:tblpY="1421"/>
        <w:tblW w:w="0" w:type="auto"/>
        <w:tblLook w:val="04A0"/>
      </w:tblPr>
      <w:tblGrid>
        <w:gridCol w:w="7290"/>
        <w:gridCol w:w="6768"/>
      </w:tblGrid>
      <w:tr w:rsidR="00314A75" w:rsidTr="00314A75">
        <w:tc>
          <w:tcPr>
            <w:tcW w:w="7290" w:type="dxa"/>
          </w:tcPr>
          <w:p w:rsidR="00314A75" w:rsidRPr="00314A75" w:rsidRDefault="00314A75" w:rsidP="00314A75">
            <w:pPr>
              <w:rPr>
                <w:b/>
                <w:sz w:val="32"/>
                <w:szCs w:val="32"/>
              </w:rPr>
            </w:pPr>
            <w:r w:rsidRPr="00314A75">
              <w:rPr>
                <w:b/>
                <w:sz w:val="32"/>
                <w:szCs w:val="32"/>
              </w:rPr>
              <w:t>CHARACTERS</w:t>
            </w:r>
          </w:p>
          <w:p w:rsidR="00314A75" w:rsidRPr="00314A75" w:rsidRDefault="00314A75" w:rsidP="00314A75">
            <w:pPr>
              <w:rPr>
                <w:sz w:val="32"/>
                <w:szCs w:val="32"/>
              </w:rPr>
            </w:pPr>
          </w:p>
          <w:p w:rsidR="00314A75" w:rsidRPr="00314A75" w:rsidRDefault="00314A75" w:rsidP="00314A75">
            <w:pPr>
              <w:jc w:val="center"/>
              <w:rPr>
                <w:sz w:val="32"/>
                <w:szCs w:val="32"/>
              </w:rPr>
            </w:pPr>
          </w:p>
          <w:p w:rsidR="00314A75" w:rsidRPr="00314A75" w:rsidRDefault="00314A75" w:rsidP="00314A75">
            <w:pPr>
              <w:rPr>
                <w:sz w:val="32"/>
                <w:szCs w:val="32"/>
              </w:rPr>
            </w:pPr>
          </w:p>
          <w:p w:rsidR="00314A75" w:rsidRPr="00314A75" w:rsidRDefault="00314A75" w:rsidP="00314A75">
            <w:pPr>
              <w:rPr>
                <w:sz w:val="32"/>
                <w:szCs w:val="32"/>
              </w:rPr>
            </w:pPr>
          </w:p>
          <w:p w:rsidR="00314A75" w:rsidRPr="00314A75" w:rsidRDefault="00314A75" w:rsidP="00314A75">
            <w:pPr>
              <w:rPr>
                <w:sz w:val="32"/>
                <w:szCs w:val="32"/>
              </w:rPr>
            </w:pPr>
          </w:p>
          <w:p w:rsidR="00314A75" w:rsidRPr="00314A75" w:rsidRDefault="00314A75" w:rsidP="00314A75">
            <w:pPr>
              <w:rPr>
                <w:sz w:val="32"/>
                <w:szCs w:val="32"/>
              </w:rPr>
            </w:pPr>
          </w:p>
          <w:p w:rsidR="00A86BB9" w:rsidRDefault="00A86BB9" w:rsidP="00314A75">
            <w:pPr>
              <w:rPr>
                <w:sz w:val="32"/>
                <w:szCs w:val="32"/>
              </w:rPr>
            </w:pPr>
          </w:p>
          <w:p w:rsidR="00A86BB9" w:rsidRDefault="00A86BB9" w:rsidP="00314A75">
            <w:pPr>
              <w:rPr>
                <w:sz w:val="32"/>
                <w:szCs w:val="32"/>
              </w:rPr>
            </w:pPr>
          </w:p>
          <w:p w:rsidR="00A86BB9" w:rsidRDefault="004E34BB" w:rsidP="00314A75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roundrect id="_x0000_s1026" style="position:absolute;margin-left:260.05pt;margin-top:8.05pt;width:193pt;height:102pt;z-index:251658240" arcsize="10923f"/>
              </w:pict>
            </w:r>
            <w:r>
              <w:rPr>
                <w:b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margin-left:242.05pt;margin-top:6.45pt;width:236pt;height:92.1pt;z-index:251661312;mso-width-relative:margin;mso-height-relative:margin" filled="f" stroked="f">
                  <v:textbox>
                    <w:txbxContent>
                      <w:p w:rsidR="00A86BB9" w:rsidRPr="00A86BB9" w:rsidRDefault="00A86BB9" w:rsidP="00A86BB9">
                        <w:pPr>
                          <w:jc w:val="center"/>
                          <w:rPr>
                            <w:b/>
                            <w:sz w:val="40"/>
                            <w:szCs w:val="40"/>
                          </w:rPr>
                        </w:pPr>
                        <w:r w:rsidRPr="00A86BB9">
                          <w:rPr>
                            <w:b/>
                            <w:sz w:val="40"/>
                            <w:szCs w:val="40"/>
                          </w:rPr>
                          <w:t>“Seventh Grade”</w:t>
                        </w:r>
                      </w:p>
                      <w:p w:rsidR="00A86BB9" w:rsidRPr="00A86BB9" w:rsidRDefault="00A86BB9" w:rsidP="00A86BB9">
                        <w:pPr>
                          <w:jc w:val="center"/>
                          <w:rPr>
                            <w:b/>
                            <w:sz w:val="40"/>
                            <w:szCs w:val="40"/>
                          </w:rPr>
                        </w:pPr>
                        <w:r w:rsidRPr="00A86BB9">
                          <w:rPr>
                            <w:b/>
                            <w:sz w:val="40"/>
                            <w:szCs w:val="40"/>
                          </w:rPr>
                          <w:t>By Gary Soto</w:t>
                        </w:r>
                      </w:p>
                    </w:txbxContent>
                  </v:textbox>
                </v:shape>
              </w:pict>
            </w:r>
          </w:p>
          <w:p w:rsidR="00314A75" w:rsidRPr="00314A75" w:rsidRDefault="00314A75" w:rsidP="00314A75">
            <w:pPr>
              <w:rPr>
                <w:sz w:val="32"/>
                <w:szCs w:val="32"/>
              </w:rPr>
            </w:pPr>
          </w:p>
        </w:tc>
        <w:tc>
          <w:tcPr>
            <w:tcW w:w="6768" w:type="dxa"/>
          </w:tcPr>
          <w:p w:rsidR="00314A75" w:rsidRPr="00314A75" w:rsidRDefault="00314A75" w:rsidP="00314A75">
            <w:pPr>
              <w:jc w:val="right"/>
              <w:rPr>
                <w:b/>
                <w:sz w:val="32"/>
                <w:szCs w:val="32"/>
              </w:rPr>
            </w:pPr>
            <w:r w:rsidRPr="00314A75">
              <w:rPr>
                <w:b/>
                <w:sz w:val="32"/>
                <w:szCs w:val="32"/>
              </w:rPr>
              <w:t>SETTING</w:t>
            </w:r>
          </w:p>
        </w:tc>
      </w:tr>
      <w:tr w:rsidR="00314A75" w:rsidTr="00314A75">
        <w:tc>
          <w:tcPr>
            <w:tcW w:w="7290" w:type="dxa"/>
          </w:tcPr>
          <w:p w:rsidR="00314A75" w:rsidRPr="00314A75" w:rsidRDefault="00314A75" w:rsidP="00314A75">
            <w:pPr>
              <w:rPr>
                <w:b/>
                <w:sz w:val="32"/>
                <w:szCs w:val="32"/>
              </w:rPr>
            </w:pPr>
            <w:r w:rsidRPr="00314A75">
              <w:rPr>
                <w:b/>
                <w:sz w:val="32"/>
                <w:szCs w:val="32"/>
              </w:rPr>
              <w:t>PLOT/CONFLICT</w:t>
            </w:r>
          </w:p>
          <w:p w:rsidR="00A86BB9" w:rsidRPr="00314A75" w:rsidRDefault="00A86BB9" w:rsidP="00A86BB9">
            <w:pPr>
              <w:spacing w:line="480" w:lineRule="auto"/>
              <w:rPr>
                <w:sz w:val="32"/>
                <w:szCs w:val="32"/>
              </w:rPr>
            </w:pPr>
          </w:p>
          <w:p w:rsidR="004E34BB" w:rsidRPr="004E34BB" w:rsidRDefault="00A86BB9" w:rsidP="004E34BB">
            <w:pPr>
              <w:pStyle w:val="ListParagraph"/>
              <w:numPr>
                <w:ilvl w:val="0"/>
                <w:numId w:val="1"/>
              </w:numPr>
              <w:spacing w:line="48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MAN VS _____________________</w:t>
            </w:r>
          </w:p>
          <w:p w:rsidR="00A86BB9" w:rsidRPr="00A86BB9" w:rsidRDefault="00A86BB9" w:rsidP="00A86BB9">
            <w:pPr>
              <w:pStyle w:val="ListParagraph"/>
              <w:numPr>
                <w:ilvl w:val="0"/>
                <w:numId w:val="1"/>
              </w:numPr>
              <w:spacing w:line="48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MAN VS _____________________</w:t>
            </w:r>
          </w:p>
          <w:p w:rsidR="00314A75" w:rsidRPr="00A86BB9" w:rsidRDefault="00A86BB9" w:rsidP="00A86BB9">
            <w:pPr>
              <w:pStyle w:val="ListParagraph"/>
              <w:numPr>
                <w:ilvl w:val="0"/>
                <w:numId w:val="1"/>
              </w:numPr>
              <w:spacing w:line="48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MAN VS _____________________</w:t>
            </w:r>
          </w:p>
          <w:p w:rsidR="00314A75" w:rsidRPr="00314A75" w:rsidRDefault="00314A75" w:rsidP="00314A75">
            <w:pPr>
              <w:rPr>
                <w:sz w:val="32"/>
                <w:szCs w:val="32"/>
              </w:rPr>
            </w:pPr>
          </w:p>
          <w:p w:rsidR="00314A75" w:rsidRPr="00314A75" w:rsidRDefault="00314A75" w:rsidP="00314A75">
            <w:pPr>
              <w:rPr>
                <w:sz w:val="32"/>
                <w:szCs w:val="32"/>
              </w:rPr>
            </w:pPr>
          </w:p>
          <w:p w:rsidR="00314A75" w:rsidRPr="00314A75" w:rsidRDefault="00314A75" w:rsidP="00314A75">
            <w:pPr>
              <w:rPr>
                <w:sz w:val="32"/>
                <w:szCs w:val="32"/>
              </w:rPr>
            </w:pPr>
          </w:p>
          <w:p w:rsidR="00314A75" w:rsidRPr="00314A75" w:rsidRDefault="00314A75" w:rsidP="00314A75">
            <w:pPr>
              <w:rPr>
                <w:sz w:val="32"/>
                <w:szCs w:val="32"/>
              </w:rPr>
            </w:pPr>
          </w:p>
        </w:tc>
        <w:tc>
          <w:tcPr>
            <w:tcW w:w="6768" w:type="dxa"/>
          </w:tcPr>
          <w:p w:rsidR="00314A75" w:rsidRDefault="00314A75" w:rsidP="00314A75">
            <w:pPr>
              <w:jc w:val="right"/>
              <w:rPr>
                <w:b/>
                <w:sz w:val="32"/>
                <w:szCs w:val="32"/>
              </w:rPr>
            </w:pPr>
            <w:r w:rsidRPr="00314A75">
              <w:rPr>
                <w:b/>
                <w:sz w:val="32"/>
                <w:szCs w:val="32"/>
              </w:rPr>
              <w:t>THEME/MORAL/LESSON</w:t>
            </w:r>
          </w:p>
          <w:p w:rsidR="004E34BB" w:rsidRDefault="004E34BB" w:rsidP="00314A75">
            <w:pPr>
              <w:jc w:val="right"/>
              <w:rPr>
                <w:b/>
                <w:sz w:val="32"/>
                <w:szCs w:val="32"/>
              </w:rPr>
            </w:pPr>
          </w:p>
          <w:p w:rsidR="004E34BB" w:rsidRDefault="004E34BB" w:rsidP="00314A75">
            <w:pPr>
              <w:jc w:val="right"/>
              <w:rPr>
                <w:b/>
                <w:sz w:val="32"/>
                <w:szCs w:val="32"/>
              </w:rPr>
            </w:pPr>
          </w:p>
          <w:p w:rsidR="004E34BB" w:rsidRDefault="004E34BB" w:rsidP="004E34BB">
            <w:pPr>
              <w:rPr>
                <w:b/>
                <w:sz w:val="32"/>
                <w:szCs w:val="32"/>
              </w:rPr>
            </w:pPr>
          </w:p>
          <w:p w:rsidR="004E34BB" w:rsidRDefault="004E34BB" w:rsidP="004E34B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</w:p>
          <w:p w:rsidR="004E34BB" w:rsidRDefault="004E34BB" w:rsidP="004E34B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</w:p>
          <w:p w:rsidR="004E34BB" w:rsidRDefault="004E34BB" w:rsidP="004E34B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</w:p>
          <w:p w:rsidR="004E34BB" w:rsidRDefault="004E34BB" w:rsidP="004E34B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</w:p>
          <w:p w:rsidR="004E34BB" w:rsidRPr="004E34BB" w:rsidRDefault="004E34BB" w:rsidP="004E34BB">
            <w:pPr>
              <w:pStyle w:val="ListParagraph"/>
              <w:numPr>
                <w:ilvl w:val="0"/>
                <w:numId w:val="2"/>
              </w:numPr>
              <w:rPr>
                <w:b/>
                <w:sz w:val="32"/>
                <w:szCs w:val="32"/>
              </w:rPr>
            </w:pPr>
          </w:p>
        </w:tc>
      </w:tr>
    </w:tbl>
    <w:p w:rsidR="00314A75" w:rsidRDefault="00314A75">
      <w:r>
        <w:rPr>
          <w:noProof/>
          <w:lang w:eastAsia="zh-TW"/>
        </w:rPr>
        <w:pict>
          <v:shape id="_x0000_s1027" type="#_x0000_t202" style="position:absolute;margin-left:13.5pt;margin-top:4pt;width:369.95pt;height:33.4pt;z-index:251660288;mso-height-percent:200;mso-position-horizontal-relative:text;mso-position-vertical-relative:text;mso-height-percent:200;mso-width-relative:margin;mso-height-relative:margin" filled="f" stroked="f">
            <v:textbox style="mso-fit-shape-to-text:t">
              <w:txbxContent>
                <w:p w:rsidR="00314A75" w:rsidRDefault="00314A75">
                  <w:r w:rsidRPr="00ED3B8E">
                    <w:rPr>
                      <w:sz w:val="24"/>
                      <w:szCs w:val="24"/>
                    </w:rPr>
                    <w:t>NAME</w:t>
                  </w:r>
                  <w:r>
                    <w:t>__________________________________________________________</w:t>
                  </w:r>
                </w:p>
              </w:txbxContent>
            </v:textbox>
          </v:shape>
        </w:pict>
      </w:r>
    </w:p>
    <w:p w:rsidR="00F33F5A" w:rsidRDefault="000765B2"/>
    <w:sectPr w:rsidR="00F33F5A" w:rsidSect="00314A75">
      <w:pgSz w:w="15840" w:h="12240" w:orient="landscape"/>
      <w:pgMar w:top="432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27127"/>
    <w:multiLevelType w:val="hybridMultilevel"/>
    <w:tmpl w:val="7A0ED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1F2D58"/>
    <w:multiLevelType w:val="hybridMultilevel"/>
    <w:tmpl w:val="99585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314A75"/>
    <w:rsid w:val="000765B2"/>
    <w:rsid w:val="000B415B"/>
    <w:rsid w:val="002452BB"/>
    <w:rsid w:val="00314A75"/>
    <w:rsid w:val="004E34BB"/>
    <w:rsid w:val="009E305E"/>
    <w:rsid w:val="00A86BB9"/>
    <w:rsid w:val="00ED3B8E"/>
    <w:rsid w:val="00F50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1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14A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14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4A7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86B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dcterms:created xsi:type="dcterms:W3CDTF">2014-09-08T19:55:00Z</dcterms:created>
  <dcterms:modified xsi:type="dcterms:W3CDTF">2014-09-08T19:55:00Z</dcterms:modified>
</cp:coreProperties>
</file>